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C9804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996D69">
        <w:rPr>
          <w:rFonts w:ascii="Arial" w:eastAsia="Arial" w:hAnsi="Arial" w:cs="Arial"/>
          <w:b/>
          <w:color w:val="000000"/>
          <w:sz w:val="25"/>
          <w:lang w:eastAsia="ru-RU"/>
        </w:rPr>
        <w:t>ПР-КТ ОКТЯБРЬСКИЙ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996D69">
        <w:rPr>
          <w:rFonts w:ascii="Arial" w:eastAsia="Arial" w:hAnsi="Arial" w:cs="Arial"/>
          <w:b/>
          <w:color w:val="000000"/>
          <w:sz w:val="25"/>
          <w:lang w:eastAsia="ru-RU"/>
        </w:rPr>
        <w:t>49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AA4D4C">
            <w:r>
              <w:t>31.03.2021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AA4D4C">
            <w:r>
              <w:t>01.01.2020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AA4D4C">
            <w:r>
              <w:t>31.12.2020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CC22AF" w:rsidP="00AA4D4C">
            <w:r>
              <w:t>-</w:t>
            </w:r>
            <w:r w:rsidR="00AA4D4C">
              <w:t>78870,07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AA4D4C" w:rsidP="00CC22AF">
            <w:r>
              <w:t>-59597,07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CC22AF" w:rsidRDefault="00CC22AF" w:rsidP="002A5D3F"/>
          <w:p w:rsidR="00CC22AF" w:rsidRDefault="00CC22AF" w:rsidP="00CC22AF"/>
          <w:p w:rsidR="00F43B7C" w:rsidRPr="00CC22AF" w:rsidRDefault="00F43B7C" w:rsidP="00CC22AF">
            <w:pPr>
              <w:jc w:val="center"/>
            </w:pP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AA4D4C" w:rsidP="00FB03B3">
            <w:r>
              <w:t>135398,05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AA4D4C" w:rsidP="00FB03B3">
            <w:r>
              <w:t>81790,09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AA4D4C" w:rsidP="00FB03B3">
            <w:r>
              <w:t>48240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5E4BB0" w:rsidP="00996D69">
            <w:r>
              <w:t>5367,96</w:t>
            </w:r>
            <w:r w:rsidR="00996D69">
              <w:t xml:space="preserve"> </w:t>
            </w:r>
            <w:r w:rsidR="00E701DE" w:rsidRPr="00E701DE">
              <w:t>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Default="00AA4D4C" w:rsidP="00FB03B3">
            <w:r>
              <w:t>127389,04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AA4D4C" w:rsidP="00FB03B3">
            <w:r>
              <w:t>127389,04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AA4D4C" w:rsidP="00FB03B3">
            <w:r>
              <w:t>127389,04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AA4D4C" w:rsidP="00FB03B3">
            <w:r>
              <w:t>-59910,33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AA4D4C" w:rsidP="00FB03B3">
            <w:r>
              <w:t>-67606,08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07"/>
        <w:gridCol w:w="4559"/>
      </w:tblGrid>
      <w:tr w:rsidR="008F5308" w:rsidTr="00A52CBD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07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59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A52CBD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07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F5308" w:rsidRDefault="00CA477B" w:rsidP="00D33C0B">
            <w:r>
              <w:t>18908,76</w:t>
            </w:r>
            <w:r w:rsidR="008F5308" w:rsidRPr="00E701DE">
              <w:t xml:space="preserve"> руб.</w:t>
            </w:r>
          </w:p>
        </w:tc>
      </w:tr>
      <w:tr w:rsidR="008F5308" w:rsidTr="00A52CBD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07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59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A52CBD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07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F5308" w:rsidRDefault="00A454C2" w:rsidP="00BF0A1A">
            <w:r>
              <w:t>11267,88</w:t>
            </w:r>
            <w:r w:rsidR="008F5308" w:rsidRPr="00E701DE">
              <w:t xml:space="preserve"> руб.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07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07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4D9D" w:rsidRDefault="00A454C2" w:rsidP="00226566">
            <w:r>
              <w:t>967,2</w:t>
            </w:r>
            <w:r w:rsidR="00F24D9D" w:rsidRPr="00E701DE">
              <w:t xml:space="preserve"> руб.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07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07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4D9D" w:rsidRDefault="00A454C2" w:rsidP="00226566">
            <w:r>
              <w:t>2659,8</w:t>
            </w:r>
            <w:r w:rsidR="00F24D9D" w:rsidRPr="00E701DE">
              <w:t xml:space="preserve"> руб.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507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33B1" w:rsidRDefault="00F233B1" w:rsidP="00013271">
            <w:r>
              <w:t>СОИ ХВС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507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33B1" w:rsidRDefault="002A3228" w:rsidP="00082B06">
            <w:r>
              <w:t>479,72</w:t>
            </w:r>
            <w:r w:rsidR="00F233B1" w:rsidRPr="00E701DE">
              <w:t xml:space="preserve"> руб.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507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33B1" w:rsidRDefault="00F233B1" w:rsidP="00013271">
            <w:r>
              <w:t>СОИ ЭЭ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507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33B1" w:rsidRDefault="002A3228" w:rsidP="00082B06">
            <w:r>
              <w:t>7945,13</w:t>
            </w:r>
            <w:r w:rsidR="00F233B1" w:rsidRPr="00E701DE">
              <w:t xml:space="preserve"> руб.</w:t>
            </w:r>
          </w:p>
        </w:tc>
      </w:tr>
      <w:tr w:rsidR="008819E6" w:rsidTr="00A52CBD">
        <w:tc>
          <w:tcPr>
            <w:tcW w:w="846" w:type="dxa"/>
          </w:tcPr>
          <w:p w:rsidR="008819E6" w:rsidRDefault="008819E6" w:rsidP="002A5D3F">
            <w:r>
              <w:t>21</w:t>
            </w:r>
          </w:p>
        </w:tc>
        <w:tc>
          <w:tcPr>
            <w:tcW w:w="4507" w:type="dxa"/>
          </w:tcPr>
          <w:p w:rsidR="008819E6" w:rsidRDefault="008819E6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819E6" w:rsidRDefault="008819E6" w:rsidP="002A5D3F">
            <w:r>
              <w:t>СОИ ГВС</w:t>
            </w:r>
          </w:p>
        </w:tc>
      </w:tr>
      <w:tr w:rsidR="008819E6" w:rsidTr="00A52CBD">
        <w:tc>
          <w:tcPr>
            <w:tcW w:w="846" w:type="dxa"/>
          </w:tcPr>
          <w:p w:rsidR="008819E6" w:rsidRDefault="008819E6" w:rsidP="002A5D3F">
            <w:r>
              <w:t>22</w:t>
            </w:r>
          </w:p>
        </w:tc>
        <w:tc>
          <w:tcPr>
            <w:tcW w:w="4507" w:type="dxa"/>
          </w:tcPr>
          <w:p w:rsidR="008819E6" w:rsidRDefault="008819E6" w:rsidP="002A5D3F"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819E6" w:rsidRDefault="002A3228" w:rsidP="00082B06">
            <w:r>
              <w:t>2902,72</w:t>
            </w:r>
            <w:r w:rsidR="008819E6" w:rsidRPr="00E701DE">
              <w:t xml:space="preserve"> руб.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07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4D9D" w:rsidRDefault="000D3593" w:rsidP="002A5D3F">
            <w:r>
              <w:t>СОИ ВО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07" w:type="dxa"/>
          </w:tcPr>
          <w:p w:rsidR="00F24D9D" w:rsidRPr="007C518C" w:rsidRDefault="00F24D9D" w:rsidP="0089756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4D9D" w:rsidRDefault="002A3228" w:rsidP="00082B06">
            <w:r>
              <w:t>874,99</w:t>
            </w:r>
            <w:r w:rsidR="00F24D9D" w:rsidRPr="00E701DE">
              <w:t xml:space="preserve"> руб.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07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07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5565A" w:rsidRDefault="003774D3" w:rsidP="000D3593">
            <w:r>
              <w:t>23406,24</w:t>
            </w:r>
            <w:r w:rsidR="0085565A" w:rsidRPr="00E701DE">
              <w:t xml:space="preserve"> руб.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07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07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5565A" w:rsidRDefault="003774D3" w:rsidP="00806350">
            <w:r>
              <w:t>10349,04</w:t>
            </w:r>
            <w:r w:rsidR="0085565A" w:rsidRPr="00E701DE">
              <w:t xml:space="preserve"> руб.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507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445AB" w:rsidRDefault="00674861" w:rsidP="00013271">
            <w:r w:rsidRPr="00674861">
              <w:t>дезинфекция (уборка подъездов)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507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445AB" w:rsidRDefault="00674861" w:rsidP="00674861">
            <w:r>
              <w:t>33</w:t>
            </w:r>
            <w:r w:rsidR="00082B06">
              <w:t>00</w:t>
            </w:r>
            <w:r w:rsidR="00F445AB" w:rsidRPr="00E701DE">
              <w:t xml:space="preserve"> руб.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507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445AB" w:rsidRDefault="00D33C0B" w:rsidP="00F445AB">
            <w:r>
              <w:t>Очистка кровли от снега наледи и сосулек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507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445AB" w:rsidRDefault="002A3228" w:rsidP="00082B06">
            <w:r>
              <w:t>7000,00</w:t>
            </w:r>
            <w:r w:rsidR="00F445AB" w:rsidRPr="00E701DE">
              <w:t xml:space="preserve"> руб.</w:t>
            </w:r>
          </w:p>
        </w:tc>
      </w:tr>
      <w:tr w:rsidR="00DD0043" w:rsidTr="00A52CBD">
        <w:tc>
          <w:tcPr>
            <w:tcW w:w="846" w:type="dxa"/>
          </w:tcPr>
          <w:p w:rsidR="00DD0043" w:rsidRDefault="00DD0043" w:rsidP="004E7041">
            <w:r>
              <w:t>21</w:t>
            </w:r>
          </w:p>
        </w:tc>
        <w:tc>
          <w:tcPr>
            <w:tcW w:w="4507" w:type="dxa"/>
          </w:tcPr>
          <w:p w:rsidR="00DD0043" w:rsidRPr="007C518C" w:rsidRDefault="00DD0043" w:rsidP="004E704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DD0043" w:rsidRDefault="00674861" w:rsidP="004E7041">
            <w:r w:rsidRPr="00674861">
              <w:t>проведение энергетического обследования</w:t>
            </w:r>
          </w:p>
        </w:tc>
      </w:tr>
      <w:tr w:rsidR="00DD0043" w:rsidTr="00A52CBD">
        <w:tc>
          <w:tcPr>
            <w:tcW w:w="846" w:type="dxa"/>
          </w:tcPr>
          <w:p w:rsidR="00DD0043" w:rsidRDefault="00DD0043" w:rsidP="004E7041">
            <w:r>
              <w:t>22</w:t>
            </w:r>
          </w:p>
        </w:tc>
        <w:tc>
          <w:tcPr>
            <w:tcW w:w="4507" w:type="dxa"/>
          </w:tcPr>
          <w:p w:rsidR="00DD0043" w:rsidRPr="007C518C" w:rsidRDefault="00DD0043" w:rsidP="004E7041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DD0043" w:rsidRDefault="00674861" w:rsidP="00082B06">
            <w:r>
              <w:t>10</w:t>
            </w:r>
            <w:r w:rsidR="00082B06">
              <w:t>00</w:t>
            </w:r>
            <w:r w:rsidR="00DD0043" w:rsidRPr="00E701DE">
              <w:t xml:space="preserve"> руб.</w:t>
            </w:r>
          </w:p>
        </w:tc>
      </w:tr>
      <w:tr w:rsidR="00DD0043" w:rsidTr="00A52CBD">
        <w:tc>
          <w:tcPr>
            <w:tcW w:w="846" w:type="dxa"/>
          </w:tcPr>
          <w:p w:rsidR="00DD0043" w:rsidRDefault="00DD0043" w:rsidP="004E7041">
            <w:r>
              <w:t>21</w:t>
            </w:r>
          </w:p>
        </w:tc>
        <w:tc>
          <w:tcPr>
            <w:tcW w:w="4507" w:type="dxa"/>
          </w:tcPr>
          <w:p w:rsidR="00DD0043" w:rsidRPr="007C518C" w:rsidRDefault="00DD0043" w:rsidP="004E704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DD0043" w:rsidRDefault="00674861" w:rsidP="004E7041">
            <w:r w:rsidRPr="00674861">
              <w:t>доставка песка</w:t>
            </w:r>
            <w:r>
              <w:t xml:space="preserve">, страховка, </w:t>
            </w:r>
            <w:r w:rsidRPr="00674861">
              <w:t>Устранение надписей и рисунков</w:t>
            </w:r>
          </w:p>
        </w:tc>
      </w:tr>
      <w:tr w:rsidR="005551BC" w:rsidTr="00A52CBD">
        <w:tc>
          <w:tcPr>
            <w:tcW w:w="846" w:type="dxa"/>
          </w:tcPr>
          <w:p w:rsidR="005551BC" w:rsidRDefault="005551BC" w:rsidP="001D22CE">
            <w:r>
              <w:t>22</w:t>
            </w:r>
          </w:p>
        </w:tc>
        <w:tc>
          <w:tcPr>
            <w:tcW w:w="4507" w:type="dxa"/>
          </w:tcPr>
          <w:p w:rsidR="005551BC" w:rsidRPr="007C518C" w:rsidRDefault="005551BC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5551BC" w:rsidRDefault="00674861" w:rsidP="001D22CE">
            <w:pPr>
              <w:tabs>
                <w:tab w:val="center" w:pos="2015"/>
              </w:tabs>
            </w:pPr>
            <w:r>
              <w:t>9971,25</w:t>
            </w:r>
            <w:r w:rsidR="005551BC" w:rsidRPr="00E701DE">
              <w:t xml:space="preserve"> руб.</w:t>
            </w:r>
            <w:r w:rsidR="005551BC">
              <w:tab/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74861" w:rsidRDefault="00674861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74861" w:rsidRDefault="00674861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74861" w:rsidRDefault="00674861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674861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674861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674861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674861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>
      <w:bookmarkStart w:id="0" w:name="_GoBack"/>
      <w:bookmarkEnd w:id="0"/>
    </w:p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E8" w:rsidRDefault="00B015E8" w:rsidP="00292AFB">
      <w:pPr>
        <w:spacing w:after="0" w:line="240" w:lineRule="auto"/>
      </w:pPr>
      <w:r>
        <w:separator/>
      </w:r>
    </w:p>
  </w:endnote>
  <w:endnote w:type="continuationSeparator" w:id="0">
    <w:p w:rsidR="00B015E8" w:rsidRDefault="00B015E8" w:rsidP="0029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E8" w:rsidRDefault="00B015E8" w:rsidP="00292AFB">
      <w:pPr>
        <w:spacing w:after="0" w:line="240" w:lineRule="auto"/>
      </w:pPr>
      <w:r>
        <w:separator/>
      </w:r>
    </w:p>
  </w:footnote>
  <w:footnote w:type="continuationSeparator" w:id="0">
    <w:p w:rsidR="00B015E8" w:rsidRDefault="00B015E8" w:rsidP="0029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379E2"/>
    <w:rsid w:val="00060618"/>
    <w:rsid w:val="00082B06"/>
    <w:rsid w:val="0008476A"/>
    <w:rsid w:val="00093BFE"/>
    <w:rsid w:val="00095798"/>
    <w:rsid w:val="000B16F2"/>
    <w:rsid w:val="000D3593"/>
    <w:rsid w:val="00145476"/>
    <w:rsid w:val="00150682"/>
    <w:rsid w:val="00155117"/>
    <w:rsid w:val="001C6B00"/>
    <w:rsid w:val="001D77AD"/>
    <w:rsid w:val="001F1628"/>
    <w:rsid w:val="00204C37"/>
    <w:rsid w:val="00226566"/>
    <w:rsid w:val="00274BBB"/>
    <w:rsid w:val="00275101"/>
    <w:rsid w:val="0028321F"/>
    <w:rsid w:val="00284200"/>
    <w:rsid w:val="00292AFB"/>
    <w:rsid w:val="002A3228"/>
    <w:rsid w:val="002B3796"/>
    <w:rsid w:val="002E43E7"/>
    <w:rsid w:val="00375672"/>
    <w:rsid w:val="003774D3"/>
    <w:rsid w:val="003C3C31"/>
    <w:rsid w:val="003C72BD"/>
    <w:rsid w:val="003D1585"/>
    <w:rsid w:val="00417606"/>
    <w:rsid w:val="00466049"/>
    <w:rsid w:val="00495FB9"/>
    <w:rsid w:val="004A4E91"/>
    <w:rsid w:val="004C4A7E"/>
    <w:rsid w:val="004F472E"/>
    <w:rsid w:val="005120E1"/>
    <w:rsid w:val="00513AF5"/>
    <w:rsid w:val="005551BC"/>
    <w:rsid w:val="0058130B"/>
    <w:rsid w:val="005B5467"/>
    <w:rsid w:val="005C3CF8"/>
    <w:rsid w:val="005E4BB0"/>
    <w:rsid w:val="005F7C1B"/>
    <w:rsid w:val="00622230"/>
    <w:rsid w:val="00641684"/>
    <w:rsid w:val="006534D8"/>
    <w:rsid w:val="00674861"/>
    <w:rsid w:val="006918B9"/>
    <w:rsid w:val="006E4167"/>
    <w:rsid w:val="006F3AFF"/>
    <w:rsid w:val="00725291"/>
    <w:rsid w:val="00745C8D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819E6"/>
    <w:rsid w:val="00883C1A"/>
    <w:rsid w:val="0089756F"/>
    <w:rsid w:val="008D62D8"/>
    <w:rsid w:val="008F5308"/>
    <w:rsid w:val="00901B60"/>
    <w:rsid w:val="009118AC"/>
    <w:rsid w:val="00911B6D"/>
    <w:rsid w:val="00911C35"/>
    <w:rsid w:val="00993832"/>
    <w:rsid w:val="00996D69"/>
    <w:rsid w:val="009B0B8C"/>
    <w:rsid w:val="009B6DDF"/>
    <w:rsid w:val="00A12922"/>
    <w:rsid w:val="00A42B56"/>
    <w:rsid w:val="00A454C2"/>
    <w:rsid w:val="00A52667"/>
    <w:rsid w:val="00A52CBD"/>
    <w:rsid w:val="00A53957"/>
    <w:rsid w:val="00A56F34"/>
    <w:rsid w:val="00AA4D4C"/>
    <w:rsid w:val="00AF461D"/>
    <w:rsid w:val="00B015E8"/>
    <w:rsid w:val="00BB20E0"/>
    <w:rsid w:val="00BC4D9F"/>
    <w:rsid w:val="00BC74B3"/>
    <w:rsid w:val="00BD7B17"/>
    <w:rsid w:val="00BF0A1A"/>
    <w:rsid w:val="00BF5A4A"/>
    <w:rsid w:val="00C4592F"/>
    <w:rsid w:val="00CA477B"/>
    <w:rsid w:val="00CB696D"/>
    <w:rsid w:val="00CC22AF"/>
    <w:rsid w:val="00D0554D"/>
    <w:rsid w:val="00D33C0B"/>
    <w:rsid w:val="00D353E0"/>
    <w:rsid w:val="00D35C2F"/>
    <w:rsid w:val="00D47484"/>
    <w:rsid w:val="00D50F6C"/>
    <w:rsid w:val="00DC019C"/>
    <w:rsid w:val="00DD0043"/>
    <w:rsid w:val="00DE2330"/>
    <w:rsid w:val="00DE70B1"/>
    <w:rsid w:val="00E701DE"/>
    <w:rsid w:val="00E815A7"/>
    <w:rsid w:val="00E8463C"/>
    <w:rsid w:val="00E85D57"/>
    <w:rsid w:val="00EA2D8D"/>
    <w:rsid w:val="00F1327E"/>
    <w:rsid w:val="00F233B1"/>
    <w:rsid w:val="00F24D9D"/>
    <w:rsid w:val="00F43B7C"/>
    <w:rsid w:val="00F445AB"/>
    <w:rsid w:val="00F4709C"/>
    <w:rsid w:val="00F609A5"/>
    <w:rsid w:val="00F876AC"/>
    <w:rsid w:val="00FA6194"/>
    <w:rsid w:val="00FB03B3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FFA7"/>
  <w15:docId w15:val="{EB9C615D-AA30-4D54-BB72-FBD830D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E8463C"/>
    <w:rPr>
      <w:i/>
      <w:iCs/>
      <w:color w:val="404040" w:themeColor="text1" w:themeTint="BF"/>
    </w:rPr>
  </w:style>
  <w:style w:type="paragraph" w:styleId="a7">
    <w:name w:val="header"/>
    <w:basedOn w:val="a"/>
    <w:link w:val="a8"/>
    <w:uiPriority w:val="99"/>
    <w:unhideWhenUsed/>
    <w:rsid w:val="0029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AFB"/>
  </w:style>
  <w:style w:type="paragraph" w:styleId="a9">
    <w:name w:val="footer"/>
    <w:basedOn w:val="a"/>
    <w:link w:val="aa"/>
    <w:uiPriority w:val="99"/>
    <w:unhideWhenUsed/>
    <w:rsid w:val="0029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2021-03-19T08:58:00Z</cp:lastPrinted>
  <dcterms:created xsi:type="dcterms:W3CDTF">2017-12-21T09:48:00Z</dcterms:created>
  <dcterms:modified xsi:type="dcterms:W3CDTF">2021-03-19T08:58:00Z</dcterms:modified>
</cp:coreProperties>
</file>