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30083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</w:pPr>
      <w:r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>ООО УК «Территория»</w:t>
      </w:r>
      <w:r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ab/>
        <w:t xml:space="preserve"> </w:t>
      </w:r>
      <w:r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ab/>
        <w:t xml:space="preserve">                                        ИНН: 1001286837 </w:t>
      </w:r>
    </w:p>
    <w:p w:rsidR="00BC4D9F" w:rsidRPr="00D30083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</w:pPr>
      <w:r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Республика Карелия, Петрозаводск, </w:t>
      </w:r>
    </w:p>
    <w:p w:rsidR="00C4592F" w:rsidRPr="00D30083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</w:pPr>
      <w:r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проспект Комсомольский, дом 19 квартира 31</w:t>
      </w:r>
      <w:r w:rsidR="00C4592F"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ab/>
        <w:t xml:space="preserve">                   </w:t>
      </w:r>
      <w:r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 xml:space="preserve">                          </w:t>
      </w:r>
      <w:r w:rsidR="00C4592F" w:rsidRPr="00D30083"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  <w:t>ОГРН: 1141001009599</w:t>
      </w:r>
    </w:p>
    <w:p w:rsidR="00C4592F" w:rsidRPr="00D30083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1"/>
          <w:szCs w:val="21"/>
          <w:lang w:eastAsia="ru-RU"/>
        </w:rPr>
      </w:pPr>
      <w:r w:rsidRPr="00D30083">
        <w:rPr>
          <w:rFonts w:ascii="Times New Roman" w:eastAsia="Calibri" w:hAnsi="Times New Roman" w:cs="Times New Roman"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486F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30083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</w:pPr>
      <w:r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30083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</w:pPr>
      <w:r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 xml:space="preserve">РЕСПУБЛИКА КАРЕЛИЯ, ПЕТРОЗАВОДСК, УЛ. </w:t>
      </w:r>
      <w:r w:rsidR="008743E2"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>СВИРСКАЯ</w:t>
      </w:r>
      <w:r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 xml:space="preserve">, ДОМ </w:t>
      </w:r>
      <w:r w:rsidR="008743E2"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>7</w:t>
      </w:r>
      <w:r w:rsidRPr="00D30083">
        <w:rPr>
          <w:rFonts w:ascii="Times New Roman" w:eastAsia="Arial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30083" w:rsidTr="006E4167">
        <w:tc>
          <w:tcPr>
            <w:tcW w:w="846" w:type="dxa"/>
          </w:tcPr>
          <w:p w:rsidR="006E4167" w:rsidRPr="00D30083" w:rsidRDefault="006E41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6E4167" w:rsidRPr="00D30083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Arial" w:hAnsi="Times New Roman" w:cs="Times New Roman"/>
                <w:sz w:val="21"/>
                <w:szCs w:val="21"/>
              </w:rPr>
              <w:t>Наименование параметра</w:t>
            </w:r>
          </w:p>
          <w:p w:rsidR="006E4167" w:rsidRPr="00D30083" w:rsidRDefault="006E41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</w:tcPr>
          <w:p w:rsidR="006E4167" w:rsidRPr="00D30083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Arial" w:hAnsi="Times New Roman" w:cs="Times New Roman"/>
                <w:sz w:val="21"/>
                <w:szCs w:val="21"/>
              </w:rPr>
              <w:t>Значение</w:t>
            </w:r>
          </w:p>
          <w:p w:rsidR="006E4167" w:rsidRPr="00D30083" w:rsidRDefault="006E416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4167" w:rsidRPr="00D30083" w:rsidTr="00513AF5">
        <w:trPr>
          <w:trHeight w:val="453"/>
        </w:trPr>
        <w:tc>
          <w:tcPr>
            <w:tcW w:w="846" w:type="dxa"/>
          </w:tcPr>
          <w:p w:rsidR="006E4167" w:rsidRPr="00D30083" w:rsidRDefault="007C51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6E4167" w:rsidRPr="00D30083" w:rsidRDefault="00EA2D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30083" w:rsidRDefault="00121DAF" w:rsidP="00BE048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0488" w:rsidRPr="00D300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DA6401" w:rsidRPr="00D30083">
              <w:rPr>
                <w:rFonts w:ascii="Times New Roman" w:hAnsi="Times New Roman" w:cs="Times New Roman"/>
                <w:sz w:val="21"/>
                <w:szCs w:val="21"/>
              </w:rPr>
              <w:t>.03.202</w:t>
            </w:r>
            <w:r w:rsidR="00670ADB" w:rsidRPr="00D300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993832" w:rsidRPr="00D30083" w:rsidTr="00513AF5">
        <w:trPr>
          <w:trHeight w:val="417"/>
        </w:trPr>
        <w:tc>
          <w:tcPr>
            <w:tcW w:w="846" w:type="dxa"/>
          </w:tcPr>
          <w:p w:rsidR="00993832" w:rsidRPr="00D30083" w:rsidRDefault="009938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993832" w:rsidRPr="00D30083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30083" w:rsidRDefault="009938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4167" w:rsidRPr="00D30083" w:rsidTr="00513AF5">
        <w:trPr>
          <w:trHeight w:val="417"/>
        </w:trPr>
        <w:tc>
          <w:tcPr>
            <w:tcW w:w="846" w:type="dxa"/>
          </w:tcPr>
          <w:p w:rsidR="006E4167" w:rsidRPr="00D30083" w:rsidRDefault="007C51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6E4167" w:rsidRPr="00D30083" w:rsidRDefault="007C51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30083" w:rsidRDefault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01.01.2024</w:t>
            </w:r>
          </w:p>
        </w:tc>
      </w:tr>
      <w:tr w:rsidR="006E4167" w:rsidRPr="00D30083" w:rsidTr="00513AF5">
        <w:trPr>
          <w:trHeight w:val="410"/>
        </w:trPr>
        <w:tc>
          <w:tcPr>
            <w:tcW w:w="846" w:type="dxa"/>
          </w:tcPr>
          <w:p w:rsidR="006E4167" w:rsidRPr="00D30083" w:rsidRDefault="007C51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6E4167" w:rsidRPr="00D30083" w:rsidRDefault="007C518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30083" w:rsidRDefault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31.12.2024</w:t>
            </w:r>
          </w:p>
        </w:tc>
      </w:tr>
    </w:tbl>
    <w:p w:rsidR="003C3C31" w:rsidRPr="00D30083" w:rsidRDefault="00DA6401" w:rsidP="00DA6401">
      <w:pPr>
        <w:spacing w:after="3"/>
        <w:ind w:right="80"/>
        <w:rPr>
          <w:rFonts w:ascii="Times New Roman" w:eastAsia="Arial" w:hAnsi="Times New Roman" w:cs="Times New Roman"/>
          <w:sz w:val="21"/>
          <w:szCs w:val="21"/>
        </w:rPr>
      </w:pPr>
      <w:r w:rsidRPr="00D30083">
        <w:rPr>
          <w:rFonts w:ascii="Times New Roman" w:eastAsia="Arial" w:hAnsi="Times New Roman" w:cs="Times New Roman"/>
          <w:sz w:val="21"/>
          <w:szCs w:val="21"/>
        </w:rPr>
        <w:t>1</w:t>
      </w:r>
    </w:p>
    <w:p w:rsidR="00D30083" w:rsidRDefault="00D30083" w:rsidP="0058130B">
      <w:pPr>
        <w:spacing w:after="3"/>
        <w:ind w:left="175" w:right="80"/>
        <w:rPr>
          <w:rFonts w:ascii="Times New Roman" w:eastAsia="Arial" w:hAnsi="Times New Roman" w:cs="Times New Roman"/>
          <w:sz w:val="21"/>
          <w:szCs w:val="21"/>
        </w:rPr>
      </w:pPr>
    </w:p>
    <w:p w:rsidR="0058130B" w:rsidRPr="00D30083" w:rsidRDefault="0058130B" w:rsidP="0058130B">
      <w:pPr>
        <w:spacing w:after="3"/>
        <w:ind w:left="175" w:right="8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D30083">
        <w:rPr>
          <w:rFonts w:ascii="Times New Roman" w:eastAsia="Arial" w:hAnsi="Times New Roman" w:cs="Times New Roman"/>
          <w:sz w:val="21"/>
          <w:szCs w:val="21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3C3C31" w:rsidRPr="00D30083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Arial" w:hAnsi="Times New Roman" w:cs="Times New Roman"/>
                <w:sz w:val="21"/>
                <w:szCs w:val="21"/>
              </w:rPr>
              <w:t>Наименование параметра</w:t>
            </w:r>
          </w:p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</w:tcPr>
          <w:p w:rsidR="003C3C31" w:rsidRPr="00D30083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Arial" w:hAnsi="Times New Roman" w:cs="Times New Roman"/>
                <w:sz w:val="21"/>
                <w:szCs w:val="21"/>
              </w:rPr>
              <w:t>Значение</w:t>
            </w:r>
          </w:p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43B7C" w:rsidRPr="00D30083" w:rsidTr="00513AF5">
        <w:trPr>
          <w:trHeight w:val="445"/>
        </w:trPr>
        <w:tc>
          <w:tcPr>
            <w:tcW w:w="846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D30083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C31" w:rsidRPr="00D30083" w:rsidTr="00513AF5">
        <w:trPr>
          <w:trHeight w:val="445"/>
        </w:trPr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3C3C31" w:rsidRPr="00D30083" w:rsidRDefault="009118A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30083" w:rsidRDefault="00E701D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 руб.</w:t>
            </w:r>
          </w:p>
        </w:tc>
      </w:tr>
      <w:tr w:rsidR="00670ADB" w:rsidRPr="00D30083" w:rsidTr="002A5D3F">
        <w:tc>
          <w:tcPr>
            <w:tcW w:w="846" w:type="dxa"/>
          </w:tcPr>
          <w:p w:rsidR="00670ADB" w:rsidRPr="00D30083" w:rsidRDefault="00670ADB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670ADB" w:rsidRPr="00D30083" w:rsidRDefault="00670ADB" w:rsidP="00670ADB">
            <w:p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670ADB" w:rsidRPr="00D30083" w:rsidRDefault="00670ADB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-73146,88 руб.</w:t>
            </w:r>
          </w:p>
        </w:tc>
      </w:tr>
      <w:tr w:rsidR="00670ADB" w:rsidRPr="00D30083" w:rsidTr="00513AF5">
        <w:trPr>
          <w:trHeight w:val="387"/>
        </w:trPr>
        <w:tc>
          <w:tcPr>
            <w:tcW w:w="846" w:type="dxa"/>
          </w:tcPr>
          <w:p w:rsidR="00670ADB" w:rsidRPr="00D30083" w:rsidRDefault="00670ADB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670ADB" w:rsidRPr="00D30083" w:rsidRDefault="00670ADB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70ADB" w:rsidRPr="00D30083" w:rsidRDefault="00670ADB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-11238,23 руб.</w:t>
            </w:r>
          </w:p>
        </w:tc>
      </w:tr>
      <w:tr w:rsidR="00F43B7C" w:rsidRPr="00D30083" w:rsidTr="002A5D3F">
        <w:tc>
          <w:tcPr>
            <w:tcW w:w="846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D30083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946" w:type="dxa"/>
          </w:tcPr>
          <w:p w:rsidR="003C3C31" w:rsidRPr="00D30083" w:rsidRDefault="000B16F2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30083" w:rsidRDefault="00670ADB" w:rsidP="00BB0B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104911,09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622230">
        <w:trPr>
          <w:trHeight w:val="380"/>
        </w:trPr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946" w:type="dxa"/>
          </w:tcPr>
          <w:p w:rsidR="003C3C31" w:rsidRPr="00D30083" w:rsidRDefault="005C3CF8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30083" w:rsidRDefault="008A1FD1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0ADB" w:rsidRPr="00D30083">
              <w:rPr>
                <w:rFonts w:ascii="Times New Roman" w:hAnsi="Times New Roman" w:cs="Times New Roman"/>
                <w:sz w:val="21"/>
                <w:szCs w:val="21"/>
              </w:rPr>
              <w:t>59588,29</w:t>
            </w:r>
            <w:r w:rsidR="00AC2387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83C1A" w:rsidRPr="00D30083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46" w:type="dxa"/>
          </w:tcPr>
          <w:p w:rsidR="003C3C31" w:rsidRPr="00D30083" w:rsidRDefault="005C3CF8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30083" w:rsidRDefault="008743E2" w:rsidP="008743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25182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622230">
        <w:trPr>
          <w:trHeight w:val="427"/>
        </w:trPr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946" w:type="dxa"/>
          </w:tcPr>
          <w:p w:rsidR="003C3C31" w:rsidRPr="00D30083" w:rsidRDefault="005C3CF8" w:rsidP="005C3C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30083" w:rsidRDefault="0023459C" w:rsidP="002345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20140,8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F43B7C" w:rsidRPr="00D30083" w:rsidTr="002A5D3F">
        <w:tc>
          <w:tcPr>
            <w:tcW w:w="846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D30083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30083" w:rsidRDefault="00F43B7C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946" w:type="dxa"/>
          </w:tcPr>
          <w:p w:rsidR="00D47484" w:rsidRPr="00D30083" w:rsidRDefault="00D47484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Получено денежных средств, в </w:t>
            </w:r>
            <w:proofErr w:type="spellStart"/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.:</w:t>
            </w:r>
          </w:p>
        </w:tc>
        <w:tc>
          <w:tcPr>
            <w:tcW w:w="2120" w:type="dxa"/>
          </w:tcPr>
          <w:p w:rsidR="003C3C31" w:rsidRPr="00D30083" w:rsidRDefault="00670ADB" w:rsidP="00BB0B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105179,94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946" w:type="dxa"/>
          </w:tcPr>
          <w:p w:rsidR="003C3C31" w:rsidRPr="00D30083" w:rsidRDefault="00093BFE" w:rsidP="00093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30083" w:rsidRDefault="00670ADB" w:rsidP="00CF37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105179,94</w:t>
            </w:r>
            <w:r w:rsidR="00BE048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946" w:type="dxa"/>
          </w:tcPr>
          <w:p w:rsidR="003C3C31" w:rsidRPr="00D30083" w:rsidRDefault="00093BFE" w:rsidP="00093B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30083" w:rsidRDefault="00E701D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946" w:type="dxa"/>
          </w:tcPr>
          <w:p w:rsidR="003C3C31" w:rsidRPr="00D30083" w:rsidRDefault="00093BFE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D30083" w:rsidRDefault="00E701D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3C3C31" w:rsidRPr="00D30083" w:rsidRDefault="00093BFE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Получено денежных средств от исп</w:t>
            </w:r>
            <w:r w:rsidR="00A56F34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ользования общего имущества </w:t>
            </w: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D30083" w:rsidRDefault="00E701D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946" w:type="dxa"/>
          </w:tcPr>
          <w:p w:rsidR="003C3C31" w:rsidRPr="00D30083" w:rsidRDefault="00D50F6C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Прочие поступления </w:t>
            </w:r>
            <w:r w:rsidR="00093BF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D30083" w:rsidRDefault="002B5D4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  <w:r w:rsidR="00A56F34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6946" w:type="dxa"/>
          </w:tcPr>
          <w:p w:rsidR="00DE70B1" w:rsidRPr="00D30083" w:rsidRDefault="00093BFE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30083" w:rsidRDefault="00670ADB" w:rsidP="00CF37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105179,94</w:t>
            </w:r>
            <w:r w:rsidR="00BE048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3C3C31" w:rsidRPr="00D30083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30083" w:rsidRDefault="003C3C31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155117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3C3C31" w:rsidRPr="00D30083" w:rsidRDefault="00DE70B1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Авансовые платежи потребителей  </w:t>
            </w:r>
            <w:r w:rsidR="00FB54EA" w:rsidRPr="00D30083">
              <w:rPr>
                <w:rFonts w:ascii="Times New Roman" w:hAnsi="Times New Roman" w:cs="Times New Roman"/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30083" w:rsidRDefault="00E701DE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0,00 руб.</w:t>
            </w:r>
          </w:p>
        </w:tc>
      </w:tr>
      <w:tr w:rsidR="003C3C31" w:rsidRPr="00D30083" w:rsidTr="002A5D3F">
        <w:tc>
          <w:tcPr>
            <w:tcW w:w="846" w:type="dxa"/>
          </w:tcPr>
          <w:p w:rsidR="003C3C31" w:rsidRPr="00D30083" w:rsidRDefault="00155117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6946" w:type="dxa"/>
          </w:tcPr>
          <w:p w:rsidR="00DE70B1" w:rsidRPr="00D30083" w:rsidRDefault="00DE70B1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Переходящие остатки денежных средств  </w:t>
            </w:r>
            <w:r w:rsidR="00FB54EA" w:rsidRPr="00D30083">
              <w:rPr>
                <w:rFonts w:ascii="Times New Roman" w:hAnsi="Times New Roman" w:cs="Times New Roman"/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30083" w:rsidRDefault="00E91934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70ADB" w:rsidRPr="00D30083">
              <w:rPr>
                <w:rFonts w:ascii="Times New Roman" w:hAnsi="Times New Roman" w:cs="Times New Roman"/>
                <w:sz w:val="21"/>
                <w:szCs w:val="21"/>
              </w:rPr>
              <w:t>124391,03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155117" w:rsidRPr="00D30083" w:rsidTr="002A5D3F">
        <w:tc>
          <w:tcPr>
            <w:tcW w:w="846" w:type="dxa"/>
          </w:tcPr>
          <w:p w:rsidR="00155117" w:rsidRPr="00D30083" w:rsidRDefault="00155117" w:rsidP="002A5D3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946" w:type="dxa"/>
          </w:tcPr>
          <w:p w:rsidR="00DE70B1" w:rsidRPr="00D30083" w:rsidRDefault="00DE70B1" w:rsidP="002C46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Задолженность потребителей</w:t>
            </w:r>
            <w:r w:rsidR="00FB54EA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30083" w:rsidRDefault="008A1FD1" w:rsidP="00670AD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70ADB" w:rsidRPr="00D30083">
              <w:rPr>
                <w:rFonts w:ascii="Times New Roman" w:hAnsi="Times New Roman" w:cs="Times New Roman"/>
                <w:sz w:val="21"/>
                <w:szCs w:val="21"/>
              </w:rPr>
              <w:t>10969,38</w:t>
            </w:r>
            <w:r w:rsidR="00E91934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701DE" w:rsidRPr="00D30083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</w:tr>
    </w:tbl>
    <w:p w:rsidR="00670ADB" w:rsidRPr="00D30083" w:rsidRDefault="00670ADB" w:rsidP="00A06458">
      <w:pPr>
        <w:spacing w:after="3"/>
        <w:ind w:left="175" w:right="80"/>
        <w:rPr>
          <w:rFonts w:ascii="Times New Roman" w:eastAsia="Arial" w:hAnsi="Times New Roman" w:cs="Times New Roman"/>
          <w:sz w:val="21"/>
          <w:szCs w:val="21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1"/>
          <w:szCs w:val="21"/>
        </w:rPr>
      </w:pPr>
    </w:p>
    <w:p w:rsidR="00A06458" w:rsidRPr="00D30083" w:rsidRDefault="00A06458" w:rsidP="00A06458">
      <w:pPr>
        <w:spacing w:after="3"/>
        <w:ind w:left="175" w:right="80"/>
        <w:rPr>
          <w:rFonts w:ascii="Times New Roman" w:hAnsi="Times New Roman" w:cs="Times New Roman"/>
          <w:sz w:val="21"/>
          <w:szCs w:val="21"/>
        </w:rPr>
      </w:pPr>
      <w:r w:rsidRPr="00D30083">
        <w:rPr>
          <w:rFonts w:ascii="Times New Roman" w:eastAsia="Arial" w:hAnsi="Times New Roman" w:cs="Times New Roman"/>
          <w:sz w:val="21"/>
          <w:szCs w:val="21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услуги расчетного центра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E92669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2433,68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общие мероприятия, ведение сайта и обследование здания по заявлениям и обращениям граждан, общие осмотры здания и конструктивных элементов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0A4EA6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16616,16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0A4EA6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13443,98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санитарное содержание здания и придомовой территории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0A4EA6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14400,67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F10134" w:rsidP="00AE5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дератизация МКД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A06458" w:rsidP="00AE52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92669" w:rsidRPr="00D300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0134" w:rsidRPr="00D3008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A1FD1" w:rsidRPr="00D30083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9A3D44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,00 </w:t>
            </w: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245139" w:rsidP="002451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замена участка розлива ЦО 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245139" w:rsidP="002451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15895</w:t>
            </w:r>
            <w:r w:rsidR="009A3D44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A13E76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очистка края кровли от наледи, снега и сосулек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A06458" w:rsidP="00473D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92669" w:rsidRPr="00D3008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A13E76" w:rsidRPr="00D30083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B73F71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0,00 </w:t>
            </w: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руб.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D30083" w:rsidRDefault="00B73F71" w:rsidP="00BB559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доставка песка, </w:t>
            </w: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06458" w:rsidRPr="00D30083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D30083" w:rsidRDefault="00D9732B" w:rsidP="00D973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4800</w:t>
            </w:r>
            <w:r w:rsidR="008A1FD1" w:rsidRPr="00D30083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E529A" w:rsidRPr="00D30083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A06458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A6186A" w:rsidRPr="00D30083" w:rsidTr="007949C8">
        <w:tc>
          <w:tcPr>
            <w:tcW w:w="846" w:type="dxa"/>
          </w:tcPr>
          <w:p w:rsidR="00A6186A" w:rsidRPr="00D30083" w:rsidRDefault="00A6186A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A6186A" w:rsidRPr="00D30083" w:rsidRDefault="00A6186A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6186A" w:rsidRPr="00D30083" w:rsidRDefault="00DF6305" w:rsidP="00A618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СОИ ХВС</w:t>
            </w:r>
          </w:p>
        </w:tc>
      </w:tr>
      <w:tr w:rsidR="00A6186A" w:rsidRPr="00D30083" w:rsidTr="007949C8">
        <w:tc>
          <w:tcPr>
            <w:tcW w:w="846" w:type="dxa"/>
          </w:tcPr>
          <w:p w:rsidR="00A6186A" w:rsidRPr="00D30083" w:rsidRDefault="00A6186A" w:rsidP="007949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A6186A" w:rsidRPr="00D30083" w:rsidRDefault="00A6186A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Pr="00D30083" w:rsidRDefault="00E92669" w:rsidP="00473D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2820,36</w:t>
            </w:r>
            <w:r w:rsidR="00A6186A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DF6305" w:rsidRPr="00D30083" w:rsidTr="00B925EF">
        <w:tc>
          <w:tcPr>
            <w:tcW w:w="84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СОИ ВО</w:t>
            </w:r>
          </w:p>
        </w:tc>
      </w:tr>
      <w:tr w:rsidR="00DF6305" w:rsidRPr="00D30083" w:rsidTr="00B925EF">
        <w:tc>
          <w:tcPr>
            <w:tcW w:w="84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DF6305" w:rsidRPr="00D30083" w:rsidRDefault="00DF6305" w:rsidP="00B925EF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Pr="00D30083" w:rsidRDefault="00E92669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2165,7</w:t>
            </w:r>
            <w:r w:rsidR="00DF6305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DF6305" w:rsidRPr="00D30083" w:rsidTr="00B925EF">
        <w:tc>
          <w:tcPr>
            <w:tcW w:w="84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СОИ ЭЭ</w:t>
            </w:r>
          </w:p>
        </w:tc>
      </w:tr>
      <w:tr w:rsidR="00DF6305" w:rsidRPr="00D30083" w:rsidTr="00B925EF">
        <w:tc>
          <w:tcPr>
            <w:tcW w:w="846" w:type="dxa"/>
          </w:tcPr>
          <w:p w:rsidR="00DF6305" w:rsidRPr="00D30083" w:rsidRDefault="00DF6305" w:rsidP="00B925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DF6305" w:rsidRPr="00D30083" w:rsidRDefault="00DF6305" w:rsidP="00B925EF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F6305" w:rsidRPr="00D30083" w:rsidRDefault="00E92669" w:rsidP="00E926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7251,18</w:t>
            </w:r>
            <w:r w:rsidR="00DF6305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гидродинамическая промывка выпуска</w:t>
            </w:r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Pr="00D30083" w:rsidRDefault="00E92669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000 </w:t>
            </w:r>
            <w:proofErr w:type="spellStart"/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Устранение надписей и рисунков</w:t>
            </w:r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Pr="00D30083" w:rsidRDefault="00E92669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000 </w:t>
            </w:r>
            <w:proofErr w:type="spellStart"/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C3FDF" w:rsidRPr="00D30083" w:rsidRDefault="00245139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демонтаж, монтаж полов , стены, перегородки</w:t>
            </w:r>
          </w:p>
        </w:tc>
      </w:tr>
      <w:tr w:rsidR="00DC3FDF" w:rsidRPr="00D30083" w:rsidTr="00B925EF">
        <w:tc>
          <w:tcPr>
            <w:tcW w:w="846" w:type="dxa"/>
          </w:tcPr>
          <w:p w:rsidR="00DC3FDF" w:rsidRPr="00D30083" w:rsidRDefault="00DC3FDF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4536" w:type="dxa"/>
          </w:tcPr>
          <w:p w:rsidR="00DC3FDF" w:rsidRPr="00D30083" w:rsidRDefault="00DC3FDF" w:rsidP="00DC3FDF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C3FDF" w:rsidRPr="00D30083" w:rsidRDefault="00245139" w:rsidP="00DC3F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0083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 xml:space="preserve">00 </w:t>
            </w:r>
            <w:proofErr w:type="spellStart"/>
            <w:r w:rsidR="00DC3FDF" w:rsidRPr="00D30083">
              <w:rPr>
                <w:rFonts w:ascii="Times New Roman" w:hAnsi="Times New Roman" w:cs="Times New Roman"/>
                <w:sz w:val="21"/>
                <w:szCs w:val="21"/>
              </w:rPr>
              <w:t>руб</w:t>
            </w:r>
            <w:proofErr w:type="spellEnd"/>
          </w:p>
        </w:tc>
      </w:tr>
    </w:tbl>
    <w:p w:rsidR="0049078F" w:rsidRPr="00D30083" w:rsidRDefault="0049078F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D30083" w:rsidRDefault="00D30083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06458" w:rsidRPr="00D30083" w:rsidRDefault="00A06458" w:rsidP="00A0645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0083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458" w:rsidRPr="00D30083" w:rsidTr="007949C8">
        <w:tc>
          <w:tcPr>
            <w:tcW w:w="8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D30083" w:rsidRDefault="00A06458" w:rsidP="007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D30083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0083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D30083" w:rsidTr="002A5D3F">
        <w:tc>
          <w:tcPr>
            <w:tcW w:w="846" w:type="dxa"/>
          </w:tcPr>
          <w:p w:rsidR="00095798" w:rsidRPr="00D30083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D30083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30083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D30083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3008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D30083" w:rsidRDefault="0008476A" w:rsidP="0008476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0083" w:rsidTr="002A5D3F">
        <w:tc>
          <w:tcPr>
            <w:tcW w:w="846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D30083" w:rsidRDefault="0008476A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30083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D30083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0083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D30083" w:rsidRDefault="00417606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D30083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D30083" w:rsidRDefault="002E43E7" w:rsidP="002C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0083" w:rsidTr="002A5D3F">
        <w:tc>
          <w:tcPr>
            <w:tcW w:w="8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30083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0083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D30083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0083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D30083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0083" w:rsidTr="002A5D3F">
        <w:tc>
          <w:tcPr>
            <w:tcW w:w="8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83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D30083">
              <w:rPr>
                <w:rFonts w:ascii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D30083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0083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D30083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21DAF"/>
    <w:rsid w:val="00145476"/>
    <w:rsid w:val="0015096B"/>
    <w:rsid w:val="00155117"/>
    <w:rsid w:val="001A7589"/>
    <w:rsid w:val="001C6B00"/>
    <w:rsid w:val="0023459C"/>
    <w:rsid w:val="00245139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73D6A"/>
    <w:rsid w:val="0049078F"/>
    <w:rsid w:val="00495FB9"/>
    <w:rsid w:val="004F472E"/>
    <w:rsid w:val="005120E1"/>
    <w:rsid w:val="00513AF5"/>
    <w:rsid w:val="005279D9"/>
    <w:rsid w:val="00577B83"/>
    <w:rsid w:val="0058130B"/>
    <w:rsid w:val="005B5467"/>
    <w:rsid w:val="005C3CF8"/>
    <w:rsid w:val="005E355C"/>
    <w:rsid w:val="005F7C1B"/>
    <w:rsid w:val="00622230"/>
    <w:rsid w:val="00641684"/>
    <w:rsid w:val="00645C97"/>
    <w:rsid w:val="00670ADB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A1FD1"/>
    <w:rsid w:val="008D62D8"/>
    <w:rsid w:val="008F5308"/>
    <w:rsid w:val="008F70A1"/>
    <w:rsid w:val="00901B60"/>
    <w:rsid w:val="009118AC"/>
    <w:rsid w:val="00911B6D"/>
    <w:rsid w:val="009849D0"/>
    <w:rsid w:val="00993832"/>
    <w:rsid w:val="00996979"/>
    <w:rsid w:val="009A3D44"/>
    <w:rsid w:val="009B6DDF"/>
    <w:rsid w:val="00A06458"/>
    <w:rsid w:val="00A12922"/>
    <w:rsid w:val="00A13E76"/>
    <w:rsid w:val="00A52667"/>
    <w:rsid w:val="00A53957"/>
    <w:rsid w:val="00A56F34"/>
    <w:rsid w:val="00A6186A"/>
    <w:rsid w:val="00AC2387"/>
    <w:rsid w:val="00AD2AAA"/>
    <w:rsid w:val="00AE529A"/>
    <w:rsid w:val="00AF461D"/>
    <w:rsid w:val="00B73F71"/>
    <w:rsid w:val="00BB0B8B"/>
    <w:rsid w:val="00BB2075"/>
    <w:rsid w:val="00BB20E0"/>
    <w:rsid w:val="00BB5594"/>
    <w:rsid w:val="00BC129B"/>
    <w:rsid w:val="00BC4D9F"/>
    <w:rsid w:val="00BE0488"/>
    <w:rsid w:val="00BF5A4A"/>
    <w:rsid w:val="00C4592F"/>
    <w:rsid w:val="00C5433C"/>
    <w:rsid w:val="00CA0275"/>
    <w:rsid w:val="00CF370B"/>
    <w:rsid w:val="00D0554D"/>
    <w:rsid w:val="00D30083"/>
    <w:rsid w:val="00D35C2F"/>
    <w:rsid w:val="00D47484"/>
    <w:rsid w:val="00D50F6C"/>
    <w:rsid w:val="00D9732B"/>
    <w:rsid w:val="00DA6401"/>
    <w:rsid w:val="00DC3FDF"/>
    <w:rsid w:val="00DE70B1"/>
    <w:rsid w:val="00DF6305"/>
    <w:rsid w:val="00E22745"/>
    <w:rsid w:val="00E54759"/>
    <w:rsid w:val="00E701DE"/>
    <w:rsid w:val="00E91934"/>
    <w:rsid w:val="00E92669"/>
    <w:rsid w:val="00EA2D8D"/>
    <w:rsid w:val="00EB231E"/>
    <w:rsid w:val="00EC77F6"/>
    <w:rsid w:val="00EE26A7"/>
    <w:rsid w:val="00F02222"/>
    <w:rsid w:val="00F10134"/>
    <w:rsid w:val="00F1327E"/>
    <w:rsid w:val="00F24D9D"/>
    <w:rsid w:val="00F273E5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6AD8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2025-02-25T07:44:00Z</cp:lastPrinted>
  <dcterms:created xsi:type="dcterms:W3CDTF">2017-12-21T09:48:00Z</dcterms:created>
  <dcterms:modified xsi:type="dcterms:W3CDTF">2025-02-25T07:44:00Z</dcterms:modified>
</cp:coreProperties>
</file>